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ALLEGATO 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DOMANDA DI PARTECIPAZIONE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 Al Dirigente Scolastico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Dell’Istituto Comprensivo “G. Taliercio” di Marina di Carrara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Il/la sottoscritto/a 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6040C1">
        <w:rPr>
          <w:rFonts w:ascii="Arial" w:hAnsi="Arial" w:cs="Arial"/>
          <w:sz w:val="20"/>
          <w:szCs w:val="20"/>
        </w:rPr>
        <w:t xml:space="preserve"> codice fiscale 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 w:rsidRPr="006040C1">
        <w:rPr>
          <w:rFonts w:ascii="Arial" w:hAnsi="Arial" w:cs="Arial"/>
          <w:sz w:val="20"/>
          <w:szCs w:val="20"/>
        </w:rPr>
        <w:t>a 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6040C1">
        <w:rPr>
          <w:rFonts w:ascii="Arial" w:hAnsi="Arial" w:cs="Arial"/>
          <w:sz w:val="20"/>
          <w:szCs w:val="20"/>
        </w:rPr>
        <w:t>il 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residente a ______________________________</w:t>
      </w:r>
      <w:r>
        <w:rPr>
          <w:rFonts w:ascii="Arial" w:hAnsi="Arial" w:cs="Arial"/>
          <w:sz w:val="20"/>
          <w:szCs w:val="20"/>
        </w:rPr>
        <w:t>(</w:t>
      </w:r>
      <w:r w:rsidRPr="006040C1">
        <w:rPr>
          <w:rFonts w:ascii="Arial" w:hAnsi="Arial" w:cs="Arial"/>
          <w:sz w:val="20"/>
          <w:szCs w:val="20"/>
        </w:rPr>
        <w:t xml:space="preserve">____ </w:t>
      </w:r>
      <w:r>
        <w:rPr>
          <w:rFonts w:ascii="Arial" w:hAnsi="Arial" w:cs="Arial"/>
          <w:sz w:val="20"/>
          <w:szCs w:val="20"/>
        </w:rPr>
        <w:t xml:space="preserve">) </w:t>
      </w:r>
      <w:r w:rsidRPr="006040C1">
        <w:rPr>
          <w:rFonts w:ascii="Arial" w:hAnsi="Arial" w:cs="Arial"/>
          <w:sz w:val="20"/>
          <w:szCs w:val="20"/>
        </w:rPr>
        <w:t>via 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6040C1">
        <w:rPr>
          <w:rFonts w:ascii="Arial" w:hAnsi="Arial" w:cs="Arial"/>
          <w:sz w:val="20"/>
          <w:szCs w:val="20"/>
        </w:rPr>
        <w:t xml:space="preserve"> n° ____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tel __________________ fax ______________ cell. _________________ E-mail ____________________</w:t>
      </w: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in qualità di :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docente in servizio presso 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FB706F" w:rsidRDefault="00FB706F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estraneo all’amministrazione scolastica in quanto (specificare) :</w:t>
      </w:r>
    </w:p>
    <w:p w:rsidR="00FB706F" w:rsidRDefault="00FB706F" w:rsidP="00FF6F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FF6F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B706F" w:rsidRPr="006040C1" w:rsidRDefault="00FB706F" w:rsidP="00FF6F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FB706F" w:rsidRPr="006040C1" w:rsidRDefault="00FB706F" w:rsidP="00EF68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lavoratore autonomo con partita iva n° 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FB706F" w:rsidRPr="006040C1" w:rsidRDefault="00FB706F" w:rsidP="00EF681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altro : 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FB706F" w:rsidRPr="006040C1" w:rsidRDefault="00FB706F" w:rsidP="002C76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FB706F" w:rsidRDefault="00FB706F" w:rsidP="00571E0D">
      <w:pPr>
        <w:ind w:hanging="15"/>
        <w:jc w:val="center"/>
        <w:rPr>
          <w:b/>
          <w:szCs w:val="24"/>
        </w:rPr>
      </w:pPr>
      <w:r w:rsidRPr="006040C1">
        <w:rPr>
          <w:rFonts w:ascii="Arial" w:hAnsi="Arial" w:cs="Arial"/>
          <w:sz w:val="20"/>
          <w:szCs w:val="20"/>
        </w:rPr>
        <w:t xml:space="preserve">di poter presentare la propria candidatura ad assumere l’incarico di cui all’ </w:t>
      </w:r>
      <w:r>
        <w:rPr>
          <w:b/>
          <w:szCs w:val="24"/>
        </w:rPr>
        <w:t xml:space="preserve">Avviso di selezione di ESPERTI INTERNI - ESTERNI  per la realizzazione del progetto </w:t>
      </w:r>
    </w:p>
    <w:p w:rsidR="00FB706F" w:rsidRPr="00571E0D" w:rsidRDefault="00FB706F" w:rsidP="00571E0D">
      <w:pPr>
        <w:ind w:hanging="15"/>
        <w:jc w:val="center"/>
        <w:rPr>
          <w:b/>
          <w:bCs/>
          <w:szCs w:val="24"/>
        </w:rPr>
      </w:pPr>
      <w:r w:rsidRPr="00571E0D">
        <w:rPr>
          <w:b/>
          <w:szCs w:val="24"/>
        </w:rPr>
        <w:t>"</w:t>
      </w:r>
      <w:smartTag w:uri="urn:schemas-microsoft-com:office:smarttags" w:element="PersonName">
        <w:smartTagPr>
          <w:attr w:name="ProductID" w:val="La Resistenza"/>
        </w:smartTagPr>
        <w:r w:rsidRPr="00571E0D">
          <w:rPr>
            <w:b/>
            <w:szCs w:val="24"/>
          </w:rPr>
          <w:t>La Resistenza</w:t>
        </w:r>
      </w:smartTag>
      <w:r w:rsidRPr="00571E0D">
        <w:rPr>
          <w:b/>
          <w:szCs w:val="24"/>
        </w:rPr>
        <w:t xml:space="preserve"> nella provincia di Apuania"</w:t>
      </w: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alle condizioni e nei termini previsti dallo stesso. A tal fine 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B706F" w:rsidRPr="006040C1" w:rsidRDefault="00FB706F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di essere cittadino/a italiano/a secondo le risultanze del Comune di _</w:t>
      </w:r>
      <w:r>
        <w:rPr>
          <w:rFonts w:ascii="Arial" w:hAnsi="Arial" w:cs="Arial"/>
          <w:sz w:val="20"/>
          <w:szCs w:val="20"/>
        </w:rPr>
        <w:t>____________________________;</w:t>
      </w:r>
    </w:p>
    <w:p w:rsidR="00FB706F" w:rsidRPr="006040C1" w:rsidRDefault="00FB706F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essere in possesso della cittadinanza di uno degli Stati membri dell’Unione Europea __________________</w:t>
      </w:r>
      <w:r>
        <w:rPr>
          <w:rFonts w:ascii="Arial" w:hAnsi="Arial" w:cs="Arial"/>
          <w:sz w:val="20"/>
          <w:szCs w:val="20"/>
        </w:rPr>
        <w:t>_______;</w:t>
      </w:r>
    </w:p>
    <w:p w:rsidR="00FB706F" w:rsidRPr="006040C1" w:rsidRDefault="00FB706F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godere dei diritti politici</w:t>
      </w:r>
      <w:r w:rsidRPr="006040C1">
        <w:rPr>
          <w:rFonts w:ascii="Arial" w:hAnsi="Arial" w:cs="Arial"/>
          <w:sz w:val="20"/>
          <w:szCs w:val="20"/>
        </w:rPr>
        <w:t>;</w:t>
      </w:r>
    </w:p>
    <w:p w:rsidR="00FB706F" w:rsidRPr="006040C1" w:rsidRDefault="00FB706F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 non aver riportato condanne penali e di non essere destinatario di provvedimenti che riguardano l’applicazione di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misure di prevenzione, di decisioni civili e di provvedimenti amministrativi iscritti nel casellario giudiziale ai sensi della vigente normativa;</w:t>
      </w:r>
    </w:p>
    <w:p w:rsidR="00FB706F" w:rsidRDefault="00FB706F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non essere a conoscenza di essere s</w:t>
      </w:r>
      <w:r>
        <w:rPr>
          <w:rFonts w:ascii="Arial" w:hAnsi="Arial" w:cs="Arial"/>
          <w:sz w:val="20"/>
          <w:szCs w:val="20"/>
        </w:rPr>
        <w:t>ottoposto a procedimenti penali;</w:t>
      </w:r>
    </w:p>
    <w:p w:rsidR="00FB706F" w:rsidRPr="00E51D26" w:rsidRDefault="00FB706F" w:rsidP="007C1E2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3F333C">
        <w:rPr>
          <w:rFonts w:ascii="Arial" w:hAnsi="Arial" w:cs="Arial"/>
          <w:sz w:val="20"/>
          <w:szCs w:val="20"/>
        </w:rPr>
        <w:t>Di accettare senza alcuna riserva tutte le condizioni contenute nel</w:t>
      </w:r>
      <w:r>
        <w:rPr>
          <w:rFonts w:ascii="Arial" w:hAnsi="Arial" w:cs="Arial"/>
          <w:sz w:val="20"/>
          <w:szCs w:val="20"/>
        </w:rPr>
        <w:t>l’A</w:t>
      </w:r>
      <w:r w:rsidRPr="003F333C">
        <w:rPr>
          <w:rFonts w:ascii="Arial" w:hAnsi="Arial" w:cs="Arial"/>
          <w:sz w:val="20"/>
          <w:szCs w:val="20"/>
        </w:rPr>
        <w:t>vviso</w:t>
      </w:r>
      <w:r>
        <w:rPr>
          <w:rFonts w:ascii="Arial" w:hAnsi="Arial" w:cs="Arial"/>
          <w:sz w:val="20"/>
          <w:szCs w:val="20"/>
        </w:rPr>
        <w:t>,</w:t>
      </w:r>
      <w:r w:rsidRPr="001A3E94">
        <w:rPr>
          <w:rFonts w:ascii="Arial" w:hAnsi="Arial" w:cs="Arial"/>
          <w:sz w:val="20"/>
          <w:szCs w:val="20"/>
        </w:rPr>
        <w:t xml:space="preserve"> </w:t>
      </w:r>
      <w:r w:rsidRPr="00571E0D">
        <w:rPr>
          <w:sz w:val="23"/>
          <w:szCs w:val="23"/>
        </w:rPr>
        <w:t>del</w:t>
      </w:r>
      <w:r>
        <w:rPr>
          <w:sz w:val="23"/>
          <w:szCs w:val="23"/>
        </w:rPr>
        <w:t xml:space="preserve"> 07.03.2019 prot. 1562;</w:t>
      </w:r>
    </w:p>
    <w:p w:rsidR="00FB706F" w:rsidRDefault="00FB706F" w:rsidP="002C7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E2C">
        <w:rPr>
          <w:rFonts w:ascii="Arial" w:hAnsi="Arial" w:cs="Arial"/>
          <w:sz w:val="20"/>
          <w:szCs w:val="20"/>
        </w:rPr>
        <w:t xml:space="preserve"> di essere in possesso dei seguenti </w:t>
      </w:r>
      <w:r w:rsidRPr="007C1E2C">
        <w:rPr>
          <w:rFonts w:ascii="Arial" w:hAnsi="Arial" w:cs="Arial"/>
          <w:b/>
          <w:sz w:val="20"/>
          <w:szCs w:val="20"/>
        </w:rPr>
        <w:t>titoli di studio, professionali</w:t>
      </w:r>
      <w:r w:rsidRPr="007C1E2C"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b/>
          <w:sz w:val="20"/>
          <w:szCs w:val="20"/>
        </w:rPr>
        <w:t>ed esperienze lavorative</w:t>
      </w:r>
      <w:r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sz w:val="20"/>
          <w:szCs w:val="20"/>
        </w:rPr>
        <w:t>posseduti in riferimento alle competenze richieste per la tipologia progettuale</w:t>
      </w:r>
      <w:r>
        <w:rPr>
          <w:rFonts w:ascii="Arial" w:hAnsi="Arial" w:cs="Arial"/>
          <w:sz w:val="20"/>
          <w:szCs w:val="20"/>
        </w:rPr>
        <w:t xml:space="preserve"> richiesta</w:t>
      </w:r>
      <w:r w:rsidRPr="007C1E2C">
        <w:rPr>
          <w:rFonts w:ascii="Arial" w:hAnsi="Arial" w:cs="Arial"/>
          <w:sz w:val="20"/>
          <w:szCs w:val="20"/>
        </w:rPr>
        <w:t xml:space="preserve">: </w:t>
      </w:r>
    </w:p>
    <w:p w:rsidR="00FB706F" w:rsidRDefault="00FB706F" w:rsidP="00571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409"/>
        <w:gridCol w:w="1241"/>
      </w:tblGrid>
      <w:tr w:rsidR="00FB706F" w:rsidRPr="00571E0D" w:rsidTr="0072129A">
        <w:tc>
          <w:tcPr>
            <w:tcW w:w="6204" w:type="dxa"/>
          </w:tcPr>
          <w:p w:rsidR="00FB706F" w:rsidRPr="00571E0D" w:rsidRDefault="00FB706F" w:rsidP="007C1E2C">
            <w:pPr>
              <w:shd w:val="clear" w:color="auto" w:fill="FFFFFF"/>
              <w:spacing w:before="100" w:beforeAutospacing="1"/>
              <w:ind w:left="7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sz w:val="20"/>
                <w:szCs w:val="20"/>
              </w:rPr>
              <w:t>Titoli culturali</w:t>
            </w:r>
          </w:p>
        </w:tc>
        <w:tc>
          <w:tcPr>
            <w:tcW w:w="2409" w:type="dxa"/>
          </w:tcPr>
          <w:p w:rsidR="00FB706F" w:rsidRPr="00571E0D" w:rsidRDefault="00FB706F" w:rsidP="001A6E13">
            <w:pPr>
              <w:shd w:val="clear" w:color="auto" w:fill="FFFFFF"/>
              <w:spacing w:before="100" w:beforeAutospacing="1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sz w:val="20"/>
                <w:szCs w:val="20"/>
              </w:rPr>
              <w:t xml:space="preserve">Titolo  </w:t>
            </w:r>
          </w:p>
        </w:tc>
        <w:tc>
          <w:tcPr>
            <w:tcW w:w="1241" w:type="dxa"/>
          </w:tcPr>
          <w:p w:rsidR="00FB706F" w:rsidRPr="00571E0D" w:rsidRDefault="00FB706F" w:rsidP="00887717">
            <w:pPr>
              <w:shd w:val="clear" w:color="auto" w:fill="FFFFFF"/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Hlk499030000"/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Laurea Magistrale Nuovo Ordinamento o Vecchio Ordinamento </w:t>
            </w:r>
            <w:r w:rsidRPr="00571E0D">
              <w:rPr>
                <w:rFonts w:ascii="Arial" w:hAnsi="Arial" w:cs="Arial"/>
                <w:b/>
                <w:sz w:val="20"/>
                <w:szCs w:val="20"/>
              </w:rPr>
              <w:t>coerente con area di intervento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Votazione fino a 70/110 (punti 7); da 71/110 a 80/110 (punti 8); da 81/110 a 90/110 (punti 9); da 91/110 a 100/110 (punti 10); 110/110 (punti 11); 110/110 e lode (punti 12) 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Laurea Triennale </w:t>
            </w:r>
            <w:r w:rsidRPr="00571E0D">
              <w:rPr>
                <w:rFonts w:ascii="Arial" w:hAnsi="Arial" w:cs="Arial"/>
                <w:b/>
                <w:sz w:val="20"/>
                <w:szCs w:val="20"/>
              </w:rPr>
              <w:t>coerente con area di intervento</w:t>
            </w:r>
          </w:p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sz w:val="20"/>
                <w:szCs w:val="20"/>
              </w:rPr>
              <w:t>Votazione fino a 70/110 (punti 3); da 71/110 a 80/110 (punti 3,5); da 81/110 a 90/110 (punti 4); da 91/110 a 100/110 (punti 4,5); 110/110 (punti 5); 110/110 e lode (punti 6)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Punti 1 per certificazione   (max 4 punti)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Diploma di maturità (valutato solo se non in possesso di laurea)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Votazione fino a 70/100 (punti 0,5); da 71/100 a 80/100 (punti 1); da 81/100 a 90/100 (punti 1,5); da 91/100 a 100/100 (punti 2) </w:t>
            </w:r>
          </w:p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Per i diplomi conseguiti in 60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mi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il punteggio va rapportato in 100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mi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Specializzazione nel sostegno </w:t>
            </w:r>
          </w:p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scuola primaria e/o secondaria  (punti 3)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Diploma di perfezionamento specifico post laurea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(1500 ore 60 CFU annuali) con esame finale nel profilo richiesto (punti 2 per annualità) </w:t>
            </w:r>
            <w:r w:rsidRPr="00571E0D">
              <w:rPr>
                <w:rFonts w:ascii="Arial" w:hAnsi="Arial" w:cs="Arial"/>
                <w:sz w:val="20"/>
                <w:szCs w:val="20"/>
              </w:rPr>
              <w:t>coerente con area di intervento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Diploma di Specializzazione specifico post laurea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(1500 ore 60 CFU annuali) con esame finale nel profilo richiesto (punti 2 per annualità)</w:t>
            </w:r>
            <w:r w:rsidRPr="00571E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71E0D">
              <w:rPr>
                <w:rFonts w:ascii="Arial" w:hAnsi="Arial" w:cs="Arial"/>
                <w:sz w:val="20"/>
                <w:szCs w:val="20"/>
              </w:rPr>
              <w:t>coerente con area di intervento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Master universitario specifico post laurea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(1500 ore 60 CFU annuali) con esame finale (punti 2 per annualità) </w:t>
            </w:r>
            <w:r w:rsidRPr="00571E0D">
              <w:rPr>
                <w:rFonts w:ascii="Arial" w:hAnsi="Arial" w:cs="Arial"/>
                <w:sz w:val="20"/>
                <w:szCs w:val="20"/>
              </w:rPr>
              <w:t>coerente con area di intervento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Altro titolo </w:t>
            </w:r>
            <w:r w:rsidRPr="00571E0D">
              <w:rPr>
                <w:rFonts w:ascii="Arial" w:hAnsi="Arial" w:cs="Arial"/>
                <w:b/>
                <w:sz w:val="20"/>
                <w:szCs w:val="20"/>
              </w:rPr>
              <w:t>coerente con area di intervento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(punti 1 per annualità)</w:t>
            </w:r>
          </w:p>
        </w:tc>
        <w:tc>
          <w:tcPr>
            <w:tcW w:w="2409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B706F" w:rsidRPr="00D76FEE" w:rsidRDefault="00FB706F" w:rsidP="007C1E2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D76FEE">
        <w:rPr>
          <w:rFonts w:ascii="Arial" w:hAnsi="Arial" w:cs="Arial"/>
          <w:b/>
          <w:bCs/>
          <w:color w:val="000000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2409"/>
        <w:gridCol w:w="1241"/>
      </w:tblGrid>
      <w:tr w:rsidR="00FB706F" w:rsidRPr="00571E0D" w:rsidTr="001C29FA">
        <w:trPr>
          <w:trHeight w:val="550"/>
        </w:trPr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2409" w:type="dxa"/>
          </w:tcPr>
          <w:p w:rsidR="00FB706F" w:rsidRPr="00571E0D" w:rsidRDefault="00FB706F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sz w:val="20"/>
                <w:szCs w:val="20"/>
              </w:rPr>
              <w:t xml:space="preserve">Titolo  </w:t>
            </w:r>
          </w:p>
        </w:tc>
        <w:tc>
          <w:tcPr>
            <w:tcW w:w="1241" w:type="dxa"/>
          </w:tcPr>
          <w:p w:rsidR="00FB706F" w:rsidRPr="00571E0D" w:rsidRDefault="00FB706F" w:rsidP="0057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yrata </w:t>
            </w: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(in ore) </w:t>
            </w: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Partecipazione a corsi </w:t>
            </w:r>
            <w:r w:rsidRPr="00571E0D">
              <w:rPr>
                <w:rFonts w:ascii="Arial" w:hAnsi="Arial" w:cs="Arial"/>
                <w:b/>
                <w:sz w:val="20"/>
                <w:szCs w:val="20"/>
              </w:rPr>
              <w:t>Aggiornamento / formazione specifica</w:t>
            </w:r>
            <w:r w:rsidRPr="00571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in relazione alla domanda presentata </w:t>
            </w:r>
            <w:r w:rsidRPr="00571E0D">
              <w:rPr>
                <w:rFonts w:ascii="Arial" w:hAnsi="Arial" w:cs="Arial"/>
                <w:sz w:val="20"/>
                <w:szCs w:val="20"/>
              </w:rPr>
              <w:t>(minimo 20 ore per esperienza) (punti 0,50 cd fino ad un massimo di punti 6)</w:t>
            </w:r>
          </w:p>
        </w:tc>
        <w:tc>
          <w:tcPr>
            <w:tcW w:w="2409" w:type="dxa"/>
          </w:tcPr>
          <w:p w:rsidR="00FB706F" w:rsidRPr="00571E0D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  <w:p w:rsidR="00FB706F" w:rsidRPr="00571E0D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  <w:p w:rsidR="00FB706F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FB706F" w:rsidRPr="00571E0D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06F" w:rsidRPr="00571E0D" w:rsidTr="0072129A"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Esperienze lavorative specifiche</w:t>
            </w:r>
          </w:p>
        </w:tc>
        <w:tc>
          <w:tcPr>
            <w:tcW w:w="2409" w:type="dxa"/>
          </w:tcPr>
          <w:p w:rsidR="00FB706F" w:rsidRPr="00571E0D" w:rsidRDefault="00FB706F" w:rsidP="001A6E1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Esperienze</w:t>
            </w:r>
          </w:p>
        </w:tc>
        <w:tc>
          <w:tcPr>
            <w:tcW w:w="1241" w:type="dxa"/>
          </w:tcPr>
          <w:p w:rsidR="00FB706F" w:rsidRPr="00571E0D" w:rsidRDefault="00FB706F" w:rsidP="008877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Durata (in ore)</w:t>
            </w:r>
          </w:p>
        </w:tc>
      </w:tr>
      <w:tr w:rsidR="00FB706F" w:rsidRPr="00571E0D" w:rsidTr="0072129A">
        <w:trPr>
          <w:trHeight w:val="754"/>
        </w:trPr>
        <w:tc>
          <w:tcPr>
            <w:tcW w:w="6204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Per ogni </w:t>
            </w:r>
            <w:r w:rsidRPr="00571E0D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esperienza specifica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svolta in relazione alla domanda presentata (punti </w:t>
            </w:r>
            <w:r w:rsidRPr="00571E0D">
              <w:rPr>
                <w:rFonts w:ascii="Arial" w:hAnsi="Arial" w:cs="Arial"/>
                <w:sz w:val="20"/>
                <w:szCs w:val="20"/>
              </w:rPr>
              <w:t>2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ogni esperienza fino ad un massimo di punti </w:t>
            </w:r>
            <w:r w:rsidRPr="00571E0D">
              <w:rPr>
                <w:rFonts w:ascii="Arial" w:hAnsi="Arial" w:cs="Arial"/>
                <w:sz w:val="20"/>
                <w:szCs w:val="20"/>
              </w:rPr>
              <w:t>12</w:t>
            </w: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FB706F" w:rsidRPr="00571E0D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:rsidR="00FB706F" w:rsidRPr="00571E0D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:rsidR="00FB706F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B706F" w:rsidRPr="00571E0D" w:rsidRDefault="00FB706F" w:rsidP="0057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E0D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241" w:type="dxa"/>
          </w:tcPr>
          <w:p w:rsidR="00FB706F" w:rsidRPr="00571E0D" w:rsidRDefault="00FB706F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B706F" w:rsidRPr="007C1E2C" w:rsidRDefault="00FB706F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EF6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40C1">
        <w:rPr>
          <w:rFonts w:ascii="Arial" w:hAnsi="Arial" w:cs="Arial"/>
          <w:b/>
          <w:sz w:val="20"/>
          <w:szCs w:val="20"/>
          <w:u w:val="single"/>
        </w:rPr>
        <w:t>ALLEGA</w:t>
      </w:r>
      <w:r>
        <w:rPr>
          <w:rFonts w:ascii="Arial" w:hAnsi="Arial" w:cs="Arial"/>
          <w:b/>
          <w:sz w:val="20"/>
          <w:szCs w:val="20"/>
          <w:u w:val="single"/>
        </w:rPr>
        <w:t>TI</w:t>
      </w:r>
      <w:r w:rsidRPr="006040C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CURRICULUM VITAE</w:t>
      </w:r>
      <w:r>
        <w:rPr>
          <w:rFonts w:ascii="Arial" w:hAnsi="Arial" w:cs="Arial"/>
          <w:sz w:val="20"/>
          <w:szCs w:val="20"/>
        </w:rPr>
        <w:t xml:space="preserve"> DATATO E FIRMATO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FOTOCOPIA DOCUMENTO D’IDENTITA’ VALIDO E CODICE FISCALE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1A3E94" w:rsidRDefault="00FB706F" w:rsidP="00F80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PROGETTO DI DETTAGLIO,</w:t>
      </w:r>
      <w:r w:rsidRPr="006040C1">
        <w:rPr>
          <w:sz w:val="20"/>
          <w:szCs w:val="20"/>
        </w:rPr>
        <w:t xml:space="preserve"> stilato sulla base delle attività previste</w:t>
      </w:r>
      <w:r>
        <w:rPr>
          <w:sz w:val="20"/>
          <w:szCs w:val="20"/>
        </w:rPr>
        <w:t xml:space="preserve"> nell’Avviso di cui sopra</w:t>
      </w:r>
      <w:r w:rsidRPr="001A3E94">
        <w:rPr>
          <w:b/>
          <w:sz w:val="20"/>
          <w:szCs w:val="20"/>
        </w:rPr>
        <w:t>.</w:t>
      </w:r>
    </w:p>
    <w:p w:rsidR="00FB706F" w:rsidRPr="006040C1" w:rsidRDefault="00FB706F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Default="00FB706F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Penale e delle leggi in materia. Ai sensi dell’ art. 75 DPR n. 445/2000, se a seguito di controllo emerga la non veridicità del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contenuto della dichiarazione, il dichiarante decade dai benefici eventualmente prodotti dal provvedimento emanato sulla base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della dichiarazione non veritiera.</w:t>
      </w:r>
    </w:p>
    <w:p w:rsidR="00FB706F" w:rsidRDefault="00FB706F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F94357" w:rsidRDefault="00FB706F" w:rsidP="00F94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357">
        <w:rPr>
          <w:rFonts w:ascii="Arial" w:hAnsi="Arial" w:cs="Arial"/>
          <w:sz w:val="20"/>
          <w:szCs w:val="20"/>
        </w:rPr>
        <w:t>Il/la sottoscritt_ autorizza al trattamento dei dati personali, ai sensi del D.Lgs n. 196/2003.</w:t>
      </w:r>
    </w:p>
    <w:p w:rsidR="00FB706F" w:rsidRPr="006040C1" w:rsidRDefault="00FB706F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jc w:val="both"/>
        <w:rPr>
          <w:rFonts w:ascii="Arial" w:hAnsi="Arial" w:cs="Arial"/>
          <w:sz w:val="20"/>
          <w:szCs w:val="20"/>
        </w:rPr>
      </w:pPr>
    </w:p>
    <w:p w:rsidR="00FB706F" w:rsidRPr="006040C1" w:rsidRDefault="00FB706F" w:rsidP="002C7650">
      <w:pPr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Luogo  ________________, Data _________________</w:t>
      </w:r>
    </w:p>
    <w:p w:rsidR="00FB706F" w:rsidRDefault="00FB706F" w:rsidP="002C7650">
      <w:pPr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</w:p>
    <w:p w:rsidR="00FB706F" w:rsidRPr="006040C1" w:rsidRDefault="00FB706F" w:rsidP="006040C1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FIRMA</w:t>
      </w:r>
    </w:p>
    <w:p w:rsidR="00FB706F" w:rsidRPr="006040C1" w:rsidRDefault="00FB706F" w:rsidP="002C7650">
      <w:pPr>
        <w:jc w:val="both"/>
        <w:rPr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>___________________________________</w:t>
      </w:r>
    </w:p>
    <w:sectPr w:rsidR="00FB706F" w:rsidRPr="006040C1" w:rsidSect="00DF696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6F" w:rsidRDefault="00FB706F" w:rsidP="001A6E13">
      <w:pPr>
        <w:spacing w:after="0" w:line="240" w:lineRule="auto"/>
      </w:pPr>
      <w:r>
        <w:separator/>
      </w:r>
    </w:p>
  </w:endnote>
  <w:endnote w:type="continuationSeparator" w:id="0">
    <w:p w:rsidR="00FB706F" w:rsidRDefault="00FB706F" w:rsidP="001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6F" w:rsidRDefault="00FB706F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FB706F" w:rsidRDefault="00FB7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6F" w:rsidRDefault="00FB706F" w:rsidP="001A6E13">
      <w:pPr>
        <w:spacing w:after="0" w:line="240" w:lineRule="auto"/>
      </w:pPr>
      <w:r>
        <w:separator/>
      </w:r>
    </w:p>
  </w:footnote>
  <w:footnote w:type="continuationSeparator" w:id="0">
    <w:p w:rsidR="00FB706F" w:rsidRDefault="00FB706F" w:rsidP="001A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155"/>
    <w:multiLevelType w:val="hybridMultilevel"/>
    <w:tmpl w:val="B36CEB86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3884"/>
    <w:multiLevelType w:val="hybridMultilevel"/>
    <w:tmpl w:val="CE16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10A0F"/>
    <w:multiLevelType w:val="hybridMultilevel"/>
    <w:tmpl w:val="169CBFE6"/>
    <w:lvl w:ilvl="0" w:tplc="26482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0219D"/>
    <w:multiLevelType w:val="hybridMultilevel"/>
    <w:tmpl w:val="E7DC634E"/>
    <w:lvl w:ilvl="0" w:tplc="425AD5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16150"/>
    <w:multiLevelType w:val="hybridMultilevel"/>
    <w:tmpl w:val="E82A4EE8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E4A3E"/>
    <w:multiLevelType w:val="hybridMultilevel"/>
    <w:tmpl w:val="EDFEE024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91973"/>
    <w:multiLevelType w:val="hybridMultilevel"/>
    <w:tmpl w:val="18FC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A1BA0"/>
    <w:multiLevelType w:val="hybridMultilevel"/>
    <w:tmpl w:val="1BF83D90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0451E"/>
    <w:multiLevelType w:val="hybridMultilevel"/>
    <w:tmpl w:val="BC2C6E14"/>
    <w:lvl w:ilvl="0" w:tplc="F57062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E3404"/>
    <w:multiLevelType w:val="hybridMultilevel"/>
    <w:tmpl w:val="9C0E5B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821A3F"/>
    <w:multiLevelType w:val="hybridMultilevel"/>
    <w:tmpl w:val="0CD24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50"/>
    <w:rsid w:val="000473C2"/>
    <w:rsid w:val="000C2E5B"/>
    <w:rsid w:val="000D611A"/>
    <w:rsid w:val="001A3E94"/>
    <w:rsid w:val="001A6E13"/>
    <w:rsid w:val="001C17D5"/>
    <w:rsid w:val="001C29FA"/>
    <w:rsid w:val="00212C46"/>
    <w:rsid w:val="0021670C"/>
    <w:rsid w:val="00263CC7"/>
    <w:rsid w:val="002646B0"/>
    <w:rsid w:val="002C7650"/>
    <w:rsid w:val="002E7294"/>
    <w:rsid w:val="00327F22"/>
    <w:rsid w:val="00334AFF"/>
    <w:rsid w:val="00337DAF"/>
    <w:rsid w:val="003D520B"/>
    <w:rsid w:val="003F333C"/>
    <w:rsid w:val="004448C7"/>
    <w:rsid w:val="00492E28"/>
    <w:rsid w:val="00571E0D"/>
    <w:rsid w:val="005F2231"/>
    <w:rsid w:val="006040C1"/>
    <w:rsid w:val="006737D4"/>
    <w:rsid w:val="00686F3B"/>
    <w:rsid w:val="0072129A"/>
    <w:rsid w:val="007C1E2C"/>
    <w:rsid w:val="00887717"/>
    <w:rsid w:val="008C019E"/>
    <w:rsid w:val="0090140D"/>
    <w:rsid w:val="009C79E0"/>
    <w:rsid w:val="00A819B3"/>
    <w:rsid w:val="00B13DDC"/>
    <w:rsid w:val="00B6055D"/>
    <w:rsid w:val="00BD3CD0"/>
    <w:rsid w:val="00C54A0C"/>
    <w:rsid w:val="00C76610"/>
    <w:rsid w:val="00C9268B"/>
    <w:rsid w:val="00CB49F5"/>
    <w:rsid w:val="00CE541C"/>
    <w:rsid w:val="00D541D1"/>
    <w:rsid w:val="00D76FEE"/>
    <w:rsid w:val="00DF6962"/>
    <w:rsid w:val="00E139C0"/>
    <w:rsid w:val="00E47608"/>
    <w:rsid w:val="00E51D26"/>
    <w:rsid w:val="00EE1152"/>
    <w:rsid w:val="00EF3E4D"/>
    <w:rsid w:val="00EF6814"/>
    <w:rsid w:val="00F34275"/>
    <w:rsid w:val="00F80530"/>
    <w:rsid w:val="00F94357"/>
    <w:rsid w:val="00FB706F"/>
    <w:rsid w:val="00F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7650"/>
    <w:pPr>
      <w:ind w:left="720"/>
      <w:contextualSpacing/>
    </w:pPr>
  </w:style>
  <w:style w:type="paragraph" w:customStyle="1" w:styleId="Default">
    <w:name w:val="Default"/>
    <w:uiPriority w:val="99"/>
    <w:rsid w:val="00F80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A6E13"/>
    <w:pPr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6E13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A6E13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6E13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756</Words>
  <Characters>4311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Dirigente</dc:creator>
  <cp:keywords/>
  <dc:description/>
  <cp:lastModifiedBy>admin</cp:lastModifiedBy>
  <cp:revision>4</cp:revision>
  <dcterms:created xsi:type="dcterms:W3CDTF">2019-03-15T08:20:00Z</dcterms:created>
  <dcterms:modified xsi:type="dcterms:W3CDTF">2019-03-15T08:23:00Z</dcterms:modified>
</cp:coreProperties>
</file>